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C3" w:rsidRPr="00655DC3" w:rsidRDefault="00655DC3" w:rsidP="00655D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845F6F" w:rsidRDefault="007F6961" w:rsidP="00655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2013-2014 güz döneminde açılan</w:t>
      </w:r>
      <w:r w:rsidR="00655DC3" w:rsidRPr="00845F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dersler </w:t>
      </w:r>
    </w:p>
    <w:p w:rsidR="007F6961" w:rsidRPr="00655DC3" w:rsidRDefault="007F6961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5DC3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YL Programı (Tezli/Tezsiz) :</w:t>
      </w:r>
    </w:p>
    <w:p w:rsidR="00845F6F" w:rsidRPr="00655DC3" w:rsidRDefault="00845F6F" w:rsidP="00655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55DC3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Türkiye'de Çalışma Yaşamında Kadın (Tezli/Tezsiz) : </w:t>
      </w:r>
      <w:r w:rsidRPr="002704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 Dr. Gülay TOKSÖZ</w:t>
      </w:r>
    </w:p>
    <w:p w:rsidR="00270434" w:rsidRPr="00655DC3" w:rsidRDefault="00270434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5DC3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>2-Kadın Çalışmaları Giriş: Kavramlar (Tezli/Tezsiz) :</w:t>
      </w:r>
      <w:r w:rsidR="000377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Kadın Çalışmaları ABD Öğretim Üyeleri</w:t>
      </w:r>
    </w:p>
    <w:p w:rsidR="00270434" w:rsidRPr="00655DC3" w:rsidRDefault="00270434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5DC3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>3- Kadın Çalışmaları Gi</w:t>
      </w:r>
      <w:r w:rsidR="00270434">
        <w:rPr>
          <w:rFonts w:ascii="Times New Roman" w:eastAsia="Times New Roman" w:hAnsi="Times New Roman" w:cs="Times New Roman"/>
          <w:sz w:val="24"/>
          <w:szCs w:val="24"/>
          <w:lang w:eastAsia="tr-TR"/>
        </w:rPr>
        <w:t>riş: Uygulamalar (Tezli/Tezsiz)</w:t>
      </w: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03773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Kadın Çalışmaları ABD Öğretim Üyeleri</w:t>
      </w:r>
    </w:p>
    <w:p w:rsidR="00270434" w:rsidRPr="00655DC3" w:rsidRDefault="00270434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5DC3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4-Beden Politikaları ve Toplumsal Cinsiyet(Tezli/Tezsiz) : </w:t>
      </w:r>
      <w:r w:rsidRPr="002704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 Dr. Betül YARAR</w:t>
      </w:r>
    </w:p>
    <w:p w:rsidR="00270434" w:rsidRPr="00655DC3" w:rsidRDefault="00270434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5DC3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5-Sinemada Kadın Temsilleri (Tezli/Tezsiz) : </w:t>
      </w:r>
      <w:r w:rsidRPr="002704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Prof. Dr. </w:t>
      </w:r>
      <w:proofErr w:type="spellStart"/>
      <w:r w:rsidRPr="002704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Ruken</w:t>
      </w:r>
      <w:proofErr w:type="spellEnd"/>
      <w:r w:rsidRPr="002704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ÖZTÜRK</w:t>
      </w:r>
    </w:p>
    <w:p w:rsidR="00270434" w:rsidRPr="00655DC3" w:rsidRDefault="00270434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5DC3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6-Kadınların Sessiz, Sözlü ve Yazılı Dilleri (Tezli/Tezsiz) : </w:t>
      </w:r>
      <w:r w:rsidRPr="002704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 Dr. Güzin YAMANER</w:t>
      </w:r>
    </w:p>
    <w:p w:rsidR="00270434" w:rsidRPr="00655DC3" w:rsidRDefault="00270434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5DC3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7-Türk Modernleşmesinin Cinsiyeti (Tezli/Tezsiz/): </w:t>
      </w:r>
      <w:r w:rsidRPr="002704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Doç. Dr. Elif Ekin AKŞİT VURAL</w:t>
      </w:r>
    </w:p>
    <w:p w:rsidR="00270434" w:rsidRPr="00655DC3" w:rsidRDefault="00270434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5DC3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>8-</w:t>
      </w:r>
      <w:r w:rsidR="0059720B"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>Mekânın</w:t>
      </w: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Cinsiyeti(Tezli/Tezsiz) :</w:t>
      </w:r>
      <w:r w:rsidRPr="002704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Doç. Dr. Funda CANTEK</w:t>
      </w:r>
    </w:p>
    <w:p w:rsidR="00270434" w:rsidRPr="00655DC3" w:rsidRDefault="00270434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5DC3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9- </w:t>
      </w:r>
      <w:proofErr w:type="spellStart"/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>Heteroseksizm</w:t>
      </w:r>
      <w:proofErr w:type="spellEnd"/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Eleştirisi ve Alternatif Politikalar(Tezli/Tezsiz) : </w:t>
      </w:r>
      <w:r w:rsidR="00037737" w:rsidRPr="0003773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KAOS GL Ekibi</w:t>
      </w:r>
      <w:r w:rsidR="000377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37737">
        <w:rPr>
          <w:rFonts w:ascii="Times New Roman" w:eastAsia="Times New Roman" w:hAnsi="Times New Roman" w:cs="Times New Roman"/>
          <w:sz w:val="24"/>
          <w:szCs w:val="24"/>
          <w:lang w:eastAsia="tr-TR"/>
        </w:rPr>
        <w:t>Moderatör</w:t>
      </w:r>
      <w:proofErr w:type="spellEnd"/>
      <w:r w:rsidR="0003773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037737" w:rsidRPr="000377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37737">
        <w:rPr>
          <w:rFonts w:ascii="Times New Roman" w:eastAsia="Times New Roman" w:hAnsi="Times New Roman" w:cs="Times New Roman"/>
          <w:sz w:val="24"/>
          <w:szCs w:val="24"/>
          <w:lang w:eastAsia="tr-TR"/>
        </w:rPr>
        <w:t>Doç. Dr. Alev ÖZKAZANÇ</w:t>
      </w:r>
    </w:p>
    <w:p w:rsidR="00270434" w:rsidRDefault="00845F6F" w:rsidP="00655D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845F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Not: Beden Politikaları Dersi karar aşamasındadır, dersin açılacağı kesin değildir.</w:t>
      </w:r>
    </w:p>
    <w:p w:rsidR="00845F6F" w:rsidRPr="00845F6F" w:rsidRDefault="00845F6F" w:rsidP="00655D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</w:p>
    <w:p w:rsidR="00655DC3" w:rsidRPr="00270434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</w:t>
      </w:r>
      <w:r w:rsidR="003F2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oktora</w:t>
      </w:r>
      <w:r w:rsidRPr="00655D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Programı:</w:t>
      </w:r>
    </w:p>
    <w:p w:rsidR="00270434" w:rsidRPr="00655DC3" w:rsidRDefault="00270434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5DC3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Feminist Kuram 1: </w:t>
      </w:r>
      <w:r w:rsidRPr="003F2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Doç. Dr. Alev ÖZKAZANÇ</w:t>
      </w:r>
    </w:p>
    <w:p w:rsidR="00270434" w:rsidRPr="00655DC3" w:rsidRDefault="00270434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F2FED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 Zaman, </w:t>
      </w:r>
      <w:proofErr w:type="gramStart"/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>Mekan</w:t>
      </w:r>
      <w:proofErr w:type="gramEnd"/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Anlatı(A): </w:t>
      </w:r>
      <w:r w:rsidRPr="003F2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Doç. Dr. Funda CANTEK</w:t>
      </w: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F2FED" w:rsidRDefault="003F2FED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5DC3" w:rsidRDefault="003F2FED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Zaman, </w:t>
      </w:r>
      <w:proofErr w:type="gramStart"/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>Mekan</w:t>
      </w:r>
      <w:proofErr w:type="gramEnd"/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Anlatı </w:t>
      </w:r>
      <w:r w:rsidR="00655DC3"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(B): </w:t>
      </w:r>
      <w:r w:rsidR="00655DC3" w:rsidRPr="003F2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Doç. Dr. Elif Ekin AKŞİT</w:t>
      </w:r>
      <w:r w:rsidR="00655DC3"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55DC3" w:rsidRPr="003F2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VURAL</w:t>
      </w:r>
    </w:p>
    <w:p w:rsidR="00270434" w:rsidRPr="00655DC3" w:rsidRDefault="00270434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5DC3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3- Etik, Toplumsal Cinsiyet ve Hukuk: </w:t>
      </w:r>
      <w:r w:rsidRPr="003F2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Doç. Dr. </w:t>
      </w:r>
      <w:proofErr w:type="spellStart"/>
      <w:r w:rsidRPr="003F2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Gülriz</w:t>
      </w:r>
      <w:proofErr w:type="spellEnd"/>
      <w:r w:rsidRPr="003F2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UYGUR</w:t>
      </w:r>
    </w:p>
    <w:p w:rsidR="00270434" w:rsidRPr="00655DC3" w:rsidRDefault="00270434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5DC3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4- İktidarın Psişik Yaşamı: </w:t>
      </w:r>
      <w:proofErr w:type="spellStart"/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>Judith</w:t>
      </w:r>
      <w:proofErr w:type="spellEnd"/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>Butler</w:t>
      </w:r>
      <w:proofErr w:type="spellEnd"/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Okumaları: </w:t>
      </w:r>
      <w:r w:rsidRPr="003F2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Doç. Dr. Alev ÖZKAZANÇ</w:t>
      </w:r>
    </w:p>
    <w:p w:rsidR="00270434" w:rsidRPr="00655DC3" w:rsidRDefault="00270434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57ED" w:rsidRDefault="00655DC3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5D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5- Türk Modernleşmesinin Cinsiyeti: </w:t>
      </w:r>
      <w:r w:rsidRPr="003F2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Doç. Dr. Elif Ekin AKŞİT VURAL</w:t>
      </w:r>
    </w:p>
    <w:p w:rsidR="00CC57ED" w:rsidRDefault="00CC57ED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57ED" w:rsidRDefault="00CC57ED" w:rsidP="00CC5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C57E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Seminerler: </w:t>
      </w:r>
    </w:p>
    <w:p w:rsidR="000C29E8" w:rsidRPr="00CC57ED" w:rsidRDefault="000C29E8" w:rsidP="00CC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57ED" w:rsidRDefault="00CC57ED" w:rsidP="00CC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7ED">
        <w:rPr>
          <w:rFonts w:ascii="Times New Roman" w:eastAsia="Times New Roman" w:hAnsi="Times New Roman" w:cs="Times New Roman"/>
          <w:sz w:val="24"/>
          <w:szCs w:val="24"/>
          <w:lang w:eastAsia="tr-TR"/>
        </w:rPr>
        <w:t>1) Feminist Politik</w:t>
      </w:r>
      <w:r w:rsidR="000C29E8">
        <w:rPr>
          <w:rFonts w:ascii="Times New Roman" w:eastAsia="Times New Roman" w:hAnsi="Times New Roman" w:cs="Times New Roman"/>
          <w:sz w:val="24"/>
          <w:szCs w:val="24"/>
          <w:lang w:eastAsia="tr-TR"/>
        </w:rPr>
        <w:t>a ve Kuramda Güncel Tartışmalar</w:t>
      </w:r>
      <w:r w:rsidRPr="00CC57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Pr="003F2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Doç. Dr. Alev ÖZKAZANÇ</w:t>
      </w:r>
    </w:p>
    <w:p w:rsidR="00CC57ED" w:rsidRPr="00CC57ED" w:rsidRDefault="00CC57ED" w:rsidP="00CC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57ED" w:rsidRPr="00CC57ED" w:rsidRDefault="00CC57ED" w:rsidP="00CC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57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Gelir Dağılımı, Yoksulluk ve İstihdam: </w:t>
      </w:r>
      <w:r w:rsidRPr="003F2FE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Yrd. Doç. Dr. Emel MEMİŞ</w:t>
      </w:r>
    </w:p>
    <w:p w:rsidR="00F01FBA" w:rsidRDefault="00F01FBA" w:rsidP="0065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1FB4" w:rsidRDefault="00F01FBA" w:rsidP="00037737">
      <w:pPr>
        <w:spacing w:after="0" w:line="240" w:lineRule="auto"/>
      </w:pPr>
      <w:proofErr w:type="gramStart"/>
      <w:r w:rsidRPr="00F01F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 : </w:t>
      </w:r>
      <w:r w:rsidR="007F6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</w:t>
      </w:r>
      <w:proofErr w:type="gramEnd"/>
      <w:r w:rsidR="007F6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Programı gün, saat ve yerleri </w:t>
      </w:r>
      <w:r w:rsidRPr="00F01F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05/09/2013 </w:t>
      </w:r>
      <w:r w:rsidR="007F69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</w:t>
      </w:r>
      <w:r w:rsidRPr="00F01F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arihinde duyurular bölümünden ilan edilecektir.</w:t>
      </w:r>
      <w:r w:rsidR="00655DC3" w:rsidRPr="00F01F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textWrapping" w:clear="all"/>
      </w:r>
    </w:p>
    <w:sectPr w:rsidR="003A1FB4" w:rsidSect="003A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DC3"/>
    <w:rsid w:val="00037737"/>
    <w:rsid w:val="000C29E8"/>
    <w:rsid w:val="00270434"/>
    <w:rsid w:val="003A1FB4"/>
    <w:rsid w:val="003F2FED"/>
    <w:rsid w:val="00424816"/>
    <w:rsid w:val="00544626"/>
    <w:rsid w:val="0059720B"/>
    <w:rsid w:val="00655DC3"/>
    <w:rsid w:val="007F6961"/>
    <w:rsid w:val="008374B0"/>
    <w:rsid w:val="00845F6F"/>
    <w:rsid w:val="009F555A"/>
    <w:rsid w:val="00C66BAF"/>
    <w:rsid w:val="00CC57ED"/>
    <w:rsid w:val="00CC718F"/>
    <w:rsid w:val="00CF4A76"/>
    <w:rsid w:val="00F0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55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2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7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9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9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9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68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2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76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652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365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6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8690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409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1401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050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269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88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53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4070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774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86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27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17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1940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5456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6702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10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5920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2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2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5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24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8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06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1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69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30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77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29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41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160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569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329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9611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2</dc:creator>
  <cp:lastModifiedBy>KASAUM 2</cp:lastModifiedBy>
  <cp:revision>3</cp:revision>
  <dcterms:created xsi:type="dcterms:W3CDTF">2013-09-05T12:11:00Z</dcterms:created>
  <dcterms:modified xsi:type="dcterms:W3CDTF">2013-09-05T12:13:00Z</dcterms:modified>
</cp:coreProperties>
</file>